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B" w:rsidRDefault="00593ED6" w:rsidP="009F32FF">
      <w:pPr>
        <w:spacing w:after="0" w:line="240" w:lineRule="auto"/>
        <w:rPr>
          <w:rFonts w:ascii="Gotham Medium" w:hAnsi="Gotham Medium" w:cs="Arial"/>
          <w:color w:val="244061" w:themeColor="accent1" w:themeShade="80"/>
          <w:sz w:val="28"/>
          <w:szCs w:val="28"/>
        </w:rPr>
      </w:pPr>
      <w:r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All </w:t>
      </w:r>
      <w:r w:rsidR="00FB381E" w:rsidRPr="00FB381E"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Trainer of the Year applicants </w:t>
      </w:r>
      <w:r w:rsidR="00F234EC">
        <w:rPr>
          <w:rFonts w:ascii="Gotham Medium" w:hAnsi="Gotham Medium" w:cs="Arial"/>
          <w:color w:val="244061" w:themeColor="accent1" w:themeShade="80"/>
          <w:sz w:val="28"/>
          <w:szCs w:val="28"/>
        </w:rPr>
        <w:t>must provide</w:t>
      </w:r>
      <w:r w:rsidR="00FB381E" w:rsidRPr="00FB381E"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 e</w:t>
      </w:r>
      <w:r w:rsidR="00F234EC"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ndorsement </w:t>
      </w:r>
      <w:r w:rsidR="00FB381E" w:rsidRPr="00FB381E">
        <w:rPr>
          <w:rFonts w:ascii="Gotham Medium" w:hAnsi="Gotham Medium" w:cs="Arial"/>
          <w:color w:val="244061" w:themeColor="accent1" w:themeShade="80"/>
          <w:sz w:val="28"/>
          <w:szCs w:val="28"/>
        </w:rPr>
        <w:t>from their Chief Executive Officer/Managing Director.</w:t>
      </w:r>
    </w:p>
    <w:p w:rsidR="00FB381E" w:rsidRDefault="00FB381E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76043B" w:rsidRPr="0009554B" w:rsidRDefault="0076043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09554B" w:rsidRPr="0009554B" w:rsidRDefault="00F83EC3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Applicant’s</w:t>
      </w:r>
      <w:r w:rsidR="0009554B"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 Name</w:t>
      </w:r>
      <w:r w:rsidR="003C0E65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:   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...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</w:t>
      </w:r>
      <w:r w:rsidR="003C0E65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.................</w:t>
      </w:r>
    </w:p>
    <w:p w:rsidR="0009554B" w:rsidRDefault="0009554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76043B" w:rsidRPr="0009554B" w:rsidRDefault="0076043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9F32FF" w:rsidRPr="0009554B" w:rsidRDefault="003C0E65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Award Category:   </w:t>
      </w:r>
      <w:r w:rsidR="0009554B"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………………..</w:t>
      </w:r>
    </w:p>
    <w:p w:rsidR="00726D44" w:rsidRPr="0009554B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09554B" w:rsidRDefault="0009554B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I 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&lt;full name </w:t>
      </w:r>
      <w:r w:rsidR="009151A6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of </w:t>
      </w:r>
      <w:r w:rsidR="00FB381E">
        <w:rPr>
          <w:rFonts w:ascii="Gotham Light" w:hAnsi="Gotham Light" w:cs="Arial"/>
          <w:color w:val="244061" w:themeColor="accent1" w:themeShade="80"/>
          <w:sz w:val="24"/>
          <w:szCs w:val="24"/>
        </w:rPr>
        <w:t>CEO</w:t>
      </w:r>
      <w:r w:rsidR="009151A6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or Managing Director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&gt; </w:t>
      </w: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</w:t>
      </w:r>
      <w:r w:rsidR="003C0E65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</w:t>
      </w: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am familiar with the training </w:t>
      </w:r>
      <w:r w:rsidR="00593ED6">
        <w:rPr>
          <w:rFonts w:ascii="Gotham Light" w:hAnsi="Gotham Light" w:cs="Arial"/>
          <w:color w:val="244061" w:themeColor="accent1" w:themeShade="80"/>
          <w:sz w:val="24"/>
          <w:szCs w:val="24"/>
        </w:rPr>
        <w:t>offered by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and achievements of </w:t>
      </w:r>
    </w:p>
    <w:p w:rsidR="009151A6" w:rsidRDefault="009151A6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</w:t>
      </w:r>
      <w:r w:rsidR="003C0E65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……………….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&lt;applicant’s name&gt; </w:t>
      </w: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and suppo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rt their application in the 2022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WA Training Awards.</w:t>
      </w:r>
    </w:p>
    <w:p w:rsidR="00F83EC3" w:rsidRP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bookmarkStart w:id="0" w:name="_GoBack"/>
      <w:bookmarkEnd w:id="0"/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I acknowledge that should the applicant progress through the Awards, they may require time o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ff for an interview in July 2022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. </w:t>
      </w:r>
    </w:p>
    <w:p w:rsidR="00F83EC3" w:rsidRP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7A786C" w:rsidRDefault="007A786C" w:rsidP="007A786C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Should they win, I acknowledge that they 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may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require time off work for ambassadorial training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(October 2022)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, the Australian Training Awards finalist week 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(November 2022) 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and may have ambassadorial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opportunities to attend in 2023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.</w:t>
      </w:r>
    </w:p>
    <w:p w:rsidR="00726D44" w:rsidRPr="0009554B" w:rsidRDefault="00726D44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151A6" w:rsidRDefault="00F83EC3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Signature of </w:t>
      </w:r>
      <w:r w:rsidR="00FB381E">
        <w:rPr>
          <w:rFonts w:ascii="Gotham Light" w:hAnsi="Gotham Light" w:cs="Arial"/>
          <w:color w:val="244061" w:themeColor="accent1" w:themeShade="80"/>
          <w:sz w:val="24"/>
          <w:szCs w:val="24"/>
        </w:rPr>
        <w:t>CEO</w:t>
      </w:r>
      <w:r w:rsidR="009151A6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or Managing Director</w:t>
      </w:r>
      <w:r w:rsidR="0009554B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:   </w:t>
      </w: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F32FF" w:rsidRPr="009151A6" w:rsidRDefault="0009554B" w:rsidP="009151A6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</w:t>
      </w:r>
      <w:r w:rsidR="003C0E65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………………………………………………………………………………..</w:t>
      </w:r>
      <w:r w:rsidR="0076043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 </w:t>
      </w:r>
      <w:r w:rsidR="009F32FF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Date</w:t>
      </w: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:   …………………………………………………</w:t>
      </w:r>
    </w:p>
    <w:sectPr w:rsidR="009F32FF" w:rsidRPr="009151A6" w:rsidSect="003C0E6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D4" w:rsidRDefault="00AD27D4" w:rsidP="00AD27D4">
      <w:pPr>
        <w:spacing w:after="0" w:line="240" w:lineRule="auto"/>
      </w:pPr>
      <w:r>
        <w:separator/>
      </w:r>
    </w:p>
  </w:endnote>
  <w:endnote w:type="continuationSeparator" w:id="0">
    <w:p w:rsidR="00AD27D4" w:rsidRDefault="00AD27D4" w:rsidP="00AD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D4" w:rsidRDefault="00AD27D4" w:rsidP="00AD27D4">
      <w:pPr>
        <w:spacing w:after="0" w:line="240" w:lineRule="auto"/>
      </w:pPr>
      <w:r>
        <w:separator/>
      </w:r>
    </w:p>
  </w:footnote>
  <w:footnote w:type="continuationSeparator" w:id="0">
    <w:p w:rsidR="00AD27D4" w:rsidRDefault="00AD27D4" w:rsidP="00AD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D4" w:rsidRDefault="00AD27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251777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51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F"/>
    <w:rsid w:val="0001708F"/>
    <w:rsid w:val="0009554B"/>
    <w:rsid w:val="0025662E"/>
    <w:rsid w:val="00286A30"/>
    <w:rsid w:val="00366404"/>
    <w:rsid w:val="003A05FA"/>
    <w:rsid w:val="003C0E65"/>
    <w:rsid w:val="00407B54"/>
    <w:rsid w:val="00487261"/>
    <w:rsid w:val="004C5533"/>
    <w:rsid w:val="004F7D4A"/>
    <w:rsid w:val="00552EA3"/>
    <w:rsid w:val="00593ED6"/>
    <w:rsid w:val="005A46D4"/>
    <w:rsid w:val="006C650E"/>
    <w:rsid w:val="00726D44"/>
    <w:rsid w:val="0076043B"/>
    <w:rsid w:val="00786229"/>
    <w:rsid w:val="007A786C"/>
    <w:rsid w:val="00836DCA"/>
    <w:rsid w:val="00860C7A"/>
    <w:rsid w:val="008F50BE"/>
    <w:rsid w:val="009151A6"/>
    <w:rsid w:val="00932563"/>
    <w:rsid w:val="009A1C0F"/>
    <w:rsid w:val="009F32FF"/>
    <w:rsid w:val="00A33859"/>
    <w:rsid w:val="00AD27D4"/>
    <w:rsid w:val="00BE47C8"/>
    <w:rsid w:val="00C10800"/>
    <w:rsid w:val="00D2553F"/>
    <w:rsid w:val="00D678A5"/>
    <w:rsid w:val="00F234EC"/>
    <w:rsid w:val="00F56F47"/>
    <w:rsid w:val="00F83EC3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28C35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D4"/>
  </w:style>
  <w:style w:type="paragraph" w:styleId="Footer">
    <w:name w:val="footer"/>
    <w:basedOn w:val="Normal"/>
    <w:link w:val="FooterChar"/>
    <w:uiPriority w:val="99"/>
    <w:unhideWhenUsed/>
    <w:rsid w:val="00AD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Clancy Rasmussen</cp:lastModifiedBy>
  <cp:revision>8</cp:revision>
  <dcterms:created xsi:type="dcterms:W3CDTF">2021-12-10T04:05:00Z</dcterms:created>
  <dcterms:modified xsi:type="dcterms:W3CDTF">2022-02-01T05:16:00Z</dcterms:modified>
  <cp:category>WATA2021 templates</cp:category>
</cp:coreProperties>
</file>